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0B190" w14:textId="77777777" w:rsidR="001D41A7" w:rsidRDefault="001D41A7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47C6739E" w14:textId="04DB4AB4" w:rsidR="001D41A7" w:rsidRPr="001D41A7" w:rsidRDefault="001D41A7" w:rsidP="001D41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детский сад №201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6378E7AF" w14:textId="77777777" w:rsidR="001D41A7" w:rsidRPr="001D41A7" w:rsidRDefault="001D41A7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7F16C672" w14:textId="77777777" w:rsidR="001D41A7" w:rsidRDefault="001D41A7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F5C54DA" w14:textId="77777777" w:rsidR="001D41A7" w:rsidRDefault="001D41A7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5264499B" w14:textId="77777777" w:rsidR="001D41A7" w:rsidRDefault="001D41A7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232CAB7" w14:textId="77777777" w:rsidR="001D41A7" w:rsidRDefault="001D41A7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5D2A9CA0" w14:textId="000AD62E" w:rsidR="001D41A7" w:rsidRDefault="001D41A7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AC75178" w14:textId="0B8D2943" w:rsidR="00B366F9" w:rsidRDefault="00B366F9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4174A716" w14:textId="77777777" w:rsidR="00B366F9" w:rsidRDefault="00B366F9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175BFACD" w14:textId="77777777" w:rsidR="001D41A7" w:rsidRDefault="001D41A7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234E48FF" w14:textId="002144E0" w:rsidR="001D41A7" w:rsidRPr="001D41A7" w:rsidRDefault="001D41A7" w:rsidP="001D41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Педагогический проект</w:t>
      </w:r>
    </w:p>
    <w:p w14:paraId="0D5314E3" w14:textId="77777777" w:rsidR="001D41A7" w:rsidRPr="001D41A7" w:rsidRDefault="001D41A7" w:rsidP="001D41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«День знаний»</w:t>
      </w:r>
    </w:p>
    <w:p w14:paraId="47550F6C" w14:textId="77777777" w:rsidR="001D41A7" w:rsidRPr="001D41A7" w:rsidRDefault="001D41A7" w:rsidP="001D41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D41A7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</w:t>
      </w:r>
    </w:p>
    <w:p w14:paraId="566D5923" w14:textId="77777777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EFCC4F1" w14:textId="6488894C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08073F" w14:textId="77777777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899442" w14:textId="77777777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3D7C9A" w14:textId="2A697E35" w:rsidR="001D41A7" w:rsidRDefault="001D41A7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Егорова </w:t>
      </w:r>
      <w:r w:rsidR="00B36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Л</w:t>
      </w:r>
    </w:p>
    <w:p w14:paraId="2C1B7AC4" w14:textId="35417DEE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88ED4D" w14:textId="1C0474A6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FBB754" w14:textId="60B5061A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B80590" w14:textId="7DBA3149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01C4C3" w14:textId="3DE667CC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28D9CC" w14:textId="79383508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577082" w14:textId="41842E20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EA680E" w14:textId="69A6A02C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5BB5F1" w14:textId="315F9EFE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6331D8" w14:textId="447BEE74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77C0D0" w14:textId="4A2CE240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F0804D" w14:textId="4376D5A6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EF2CAD" w14:textId="3291CDDA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92F858" w14:textId="074DFAC6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60E773" w14:textId="2F9C02F1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299B11" w14:textId="4A2E818A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2C64F8" w14:textId="432A7621" w:rsidR="00B366F9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02A987" w14:textId="77777777" w:rsidR="00B366F9" w:rsidRPr="001D41A7" w:rsidRDefault="00B366F9" w:rsidP="00B366F9">
      <w:pPr>
        <w:shd w:val="clear" w:color="auto" w:fill="FFFFFF"/>
        <w:tabs>
          <w:tab w:val="left" w:pos="6336"/>
          <w:tab w:val="right" w:pos="9355"/>
        </w:tabs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6AE80550" w14:textId="527F466F" w:rsidR="00B366F9" w:rsidRPr="001D41A7" w:rsidRDefault="00B366F9" w:rsidP="00B36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Екатеринбург</w:t>
      </w:r>
    </w:p>
    <w:p w14:paraId="580EB164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проекта</w:t>
      </w:r>
    </w:p>
    <w:p w14:paraId="46B822DE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Возрастная группа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средняя (4-5 лет)</w:t>
      </w:r>
    </w:p>
    <w:p w14:paraId="211E7AD0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информационный, творческий, групповой, краткосрочный</w:t>
      </w:r>
    </w:p>
    <w:p w14:paraId="295A4113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средней группы, воспитатели, родители.</w:t>
      </w:r>
    </w:p>
    <w:p w14:paraId="067F42A2" w14:textId="5951D41A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проведения </w:t>
      </w:r>
      <w:r w:rsidR="00B366F9" w:rsidRPr="00B36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проекта: «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Малыши - крепыши».</w:t>
      </w:r>
    </w:p>
    <w:p w14:paraId="5B2BF453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Цели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проекта: создать у детей радостное праздничное настроение, вызвать эмоциональный подъем, создать условия для развития мотивации к получению знаний.</w:t>
      </w:r>
    </w:p>
    <w:p w14:paraId="40490C30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4D6566D4" w14:textId="1101CAC5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дать </w:t>
      </w:r>
      <w:r w:rsidR="00B366F9" w:rsidRPr="00B3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детям</w:t>
      </w: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о празднике День знаний;</w:t>
      </w:r>
    </w:p>
    <w:p w14:paraId="4626A13E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историей возникновения праздника.</w:t>
      </w:r>
    </w:p>
    <w:p w14:paraId="53049346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творческих способностей у детей;</w:t>
      </w:r>
    </w:p>
    <w:p w14:paraId="7192D6C4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поощрять разнообразие детских работ.</w:t>
      </w:r>
    </w:p>
    <w:p w14:paraId="29462473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эстетические чувства, доброту, внимание и чуткость друг к другу и окружающим людям.</w:t>
      </w:r>
    </w:p>
    <w:p w14:paraId="02F12460" w14:textId="2E450EB8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проекта: 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дней (</w:t>
      </w:r>
      <w:r w:rsidR="00B366F9" w:rsidRPr="00B3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03.09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B366F9" w:rsidRPr="00B3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.09).</w:t>
      </w:r>
    </w:p>
    <w:p w14:paraId="780D2D1F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проекта:</w:t>
      </w:r>
    </w:p>
    <w:p w14:paraId="2C88EB96" w14:textId="2A527D9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Интерес к школе и желание ее получать новые знания является неотъемлемой частью мотивационной готовности к школьному обучению. Формирование мотивации, интереса к школьному обучению необходимо формировать, начиная с самого раннего возраста. Поэтому был разработан проект «День знаний».  </w:t>
      </w:r>
    </w:p>
    <w:p w14:paraId="1BC2A47F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этап: подготовительный</w:t>
      </w:r>
    </w:p>
    <w:p w14:paraId="152D6F29" w14:textId="77777777" w:rsidR="001D41A7" w:rsidRPr="001D41A7" w:rsidRDefault="001D41A7" w:rsidP="001D41A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  проекта.</w:t>
      </w:r>
    </w:p>
    <w:p w14:paraId="0B0E3544" w14:textId="77777777" w:rsidR="001D41A7" w:rsidRPr="001D41A7" w:rsidRDefault="001D41A7" w:rsidP="001D41A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литературных произведений о детском саде, школе.</w:t>
      </w:r>
    </w:p>
    <w:p w14:paraId="3B1E1C1D" w14:textId="77777777" w:rsidR="001D41A7" w:rsidRPr="001D41A7" w:rsidRDefault="001D41A7" w:rsidP="001D41A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материала по теме «История возникновения праздника».</w:t>
      </w:r>
    </w:p>
    <w:p w14:paraId="0D295709" w14:textId="77777777" w:rsidR="001D41A7" w:rsidRPr="001D41A7" w:rsidRDefault="001D41A7" w:rsidP="001D41A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основного этапа.</w:t>
      </w:r>
    </w:p>
    <w:p w14:paraId="05FCA73A" w14:textId="77777777" w:rsidR="001D41A7" w:rsidRPr="001D41A7" w:rsidRDefault="001D41A7" w:rsidP="001D41A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оборудования и материала.</w:t>
      </w:r>
    </w:p>
    <w:p w14:paraId="48A7FCF7" w14:textId="77777777" w:rsidR="001D41A7" w:rsidRPr="001D41A7" w:rsidRDefault="001D41A7" w:rsidP="001D41A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стихотворений с детьми, движений под музыку.</w:t>
      </w:r>
    </w:p>
    <w:p w14:paraId="6FA05F9A" w14:textId="77777777" w:rsidR="001D41A7" w:rsidRPr="001D41A7" w:rsidRDefault="001D41A7" w:rsidP="001D41A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о подарках, украшение группы.</w:t>
      </w:r>
    </w:p>
    <w:p w14:paraId="768088E9" w14:textId="77777777" w:rsidR="001D41A7" w:rsidRPr="001D41A7" w:rsidRDefault="001D41A7" w:rsidP="001D41A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родителями: предложить родителям во время вечерней прогулки посетить территорию ближайшей школы, ознакомить с ее внешним видом, спортивной площадкой и др. Предложить родителям  рассказать ребенку о своем запомнившимся 1 сентябре, о своих школьных годах, о первой учительнице, школьных друзьях, рассмотреть фотографии.  </w:t>
      </w:r>
    </w:p>
    <w:p w14:paraId="3C113720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этап: - Основной этап:</w:t>
      </w:r>
    </w:p>
    <w:p w14:paraId="7B7C906D" w14:textId="77777777" w:rsidR="001D41A7" w:rsidRPr="001D41A7" w:rsidRDefault="001D41A7" w:rsidP="001D41A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для родителей «История возникновения праздника 1 сентября». </w:t>
      </w:r>
    </w:p>
    <w:p w14:paraId="74BDA293" w14:textId="77777777" w:rsidR="001D41A7" w:rsidRPr="001D41A7" w:rsidRDefault="001D41A7" w:rsidP="001D41A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половина дня: Путешествие «В мир Знаний»</w:t>
      </w:r>
    </w:p>
    <w:p w14:paraId="2A12E0B5" w14:textId="77777777" w:rsidR="001D41A7" w:rsidRPr="001D41A7" w:rsidRDefault="001D41A7" w:rsidP="001D41A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«Чего не стало?» (со школьными принадлежностями), «Назови ласково» (слова по теме).</w:t>
      </w:r>
    </w:p>
    <w:p w14:paraId="7D9207C1" w14:textId="77777777" w:rsidR="001D41A7" w:rsidRPr="001D41A7" w:rsidRDefault="001D41A7" w:rsidP="001D41A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 Решетников «Опять двойка»</w:t>
      </w:r>
    </w:p>
    <w:p w14:paraId="66406315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этап: - Заключительный этап:</w:t>
      </w:r>
    </w:p>
    <w:p w14:paraId="4F261317" w14:textId="515C923B" w:rsidR="001D41A7" w:rsidRPr="00B366F9" w:rsidRDefault="001D41A7" w:rsidP="001D41A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подарков (раскраски, цветные карандаши, трафареты).</w:t>
      </w:r>
    </w:p>
    <w:p w14:paraId="736B657C" w14:textId="3F3355C0" w:rsidR="00B366F9" w:rsidRPr="00E13810" w:rsidRDefault="00B366F9" w:rsidP="00B366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3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Музыкально</w:t>
      </w:r>
      <w:r w:rsidRPr="00E138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спортивный праздник</w:t>
      </w:r>
      <w:r w:rsidRPr="00E138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</w:t>
      </w:r>
      <w:r w:rsidRPr="00E138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День знаний</w:t>
      </w:r>
      <w:r w:rsidRPr="00E13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21D26A16" w14:textId="77777777" w:rsidR="00B366F9" w:rsidRPr="00B366F9" w:rsidRDefault="00B366F9" w:rsidP="00B366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407967" w14:textId="05F6CC0B" w:rsidR="001D41A7" w:rsidRPr="001D41A7" w:rsidRDefault="001D41A7" w:rsidP="00B366F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</w:t>
      </w:r>
      <w:r w:rsidR="00B366F9" w:rsidRPr="00B3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реализации проекта</w:t>
      </w:r>
    </w:p>
    <w:p w14:paraId="337E44A1" w14:textId="203C91F4" w:rsidR="001D41A7" w:rsidRPr="001D41A7" w:rsidRDefault="001D41A7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средней группе </w:t>
      </w:r>
    </w:p>
    <w:p w14:paraId="0E1B90A9" w14:textId="77777777" w:rsidR="001D41A7" w:rsidRPr="001D41A7" w:rsidRDefault="001D41A7" w:rsidP="001D4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г.</w:t>
      </w: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8505"/>
      </w:tblGrid>
      <w:tr w:rsidR="001D41A7" w:rsidRPr="001D41A7" w14:paraId="421932F2" w14:textId="77777777" w:rsidTr="00B366F9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95166" w14:textId="77777777" w:rsidR="001D41A7" w:rsidRPr="001D41A7" w:rsidRDefault="001D41A7" w:rsidP="001D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4A41F" w14:textId="77777777" w:rsidR="001D41A7" w:rsidRPr="001D41A7" w:rsidRDefault="001D41A7" w:rsidP="001D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1D41A7" w:rsidRPr="001D41A7" w14:paraId="0EC1E8C0" w14:textId="77777777" w:rsidTr="00B366F9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44727" w14:textId="2B44F2C7" w:rsidR="001D41A7" w:rsidRPr="001D41A7" w:rsidRDefault="00B366F9" w:rsidP="001D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03.09. </w:t>
            </w:r>
            <w:r w:rsidR="001D41A7"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A89D3" w14:textId="77777777" w:rsidR="001D41A7" w:rsidRPr="001D41A7" w:rsidRDefault="001D41A7" w:rsidP="001D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 с детьми, движений под музыку.</w:t>
            </w:r>
          </w:p>
          <w:p w14:paraId="27B61149" w14:textId="77777777" w:rsidR="001D41A7" w:rsidRPr="001D41A7" w:rsidRDefault="001D41A7" w:rsidP="001D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 подготовка материалов для украшения группы.</w:t>
            </w:r>
          </w:p>
        </w:tc>
      </w:tr>
      <w:tr w:rsidR="001D41A7" w:rsidRPr="001D41A7" w14:paraId="56E9D8DB" w14:textId="77777777" w:rsidTr="00B366F9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ACF50" w14:textId="34206275" w:rsidR="001D41A7" w:rsidRPr="001D41A7" w:rsidRDefault="00B366F9" w:rsidP="001D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</w:t>
            </w:r>
            <w:r w:rsidR="001D41A7"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0076D" w14:textId="77777777" w:rsidR="001D41A7" w:rsidRPr="001D41A7" w:rsidRDefault="001D41A7" w:rsidP="001D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 посещение территории школы, беседа родителей с детьми о своих школьных годах.</w:t>
            </w:r>
          </w:p>
        </w:tc>
      </w:tr>
      <w:tr w:rsidR="001D41A7" w:rsidRPr="001D41A7" w14:paraId="3602FC01" w14:textId="77777777" w:rsidTr="00B366F9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137ED" w14:textId="23436164" w:rsidR="001D41A7" w:rsidRPr="001D41A7" w:rsidRDefault="00B366F9" w:rsidP="001D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05.09.18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B6E4A" w14:textId="77777777" w:rsidR="001D41A7" w:rsidRPr="001D41A7" w:rsidRDefault="001D41A7" w:rsidP="001D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заучивание стихотворений с детьми, движений под музыку.</w:t>
            </w:r>
          </w:p>
        </w:tc>
      </w:tr>
      <w:tr w:rsidR="001D41A7" w:rsidRPr="001D41A7" w14:paraId="27A03ECD" w14:textId="77777777" w:rsidTr="00B366F9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A7427" w14:textId="2A3294F9" w:rsidR="001D41A7" w:rsidRPr="001D41A7" w:rsidRDefault="00B366F9" w:rsidP="001D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06.09.18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6C213" w14:textId="77777777" w:rsidR="001D41A7" w:rsidRPr="001D41A7" w:rsidRDefault="001D41A7" w:rsidP="001D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заучивание стихотворений с детьми, движений под музыку.</w:t>
            </w:r>
          </w:p>
        </w:tc>
      </w:tr>
      <w:tr w:rsidR="001D41A7" w:rsidRPr="001D41A7" w14:paraId="7CE9E55A" w14:textId="77777777" w:rsidTr="00B366F9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60787" w14:textId="099FB5A0" w:rsidR="001D41A7" w:rsidRPr="001D41A7" w:rsidRDefault="00B366F9" w:rsidP="001D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07.09.</w:t>
            </w:r>
            <w:r w:rsidR="001D41A7"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0C2E" w14:textId="0DC0AB23" w:rsidR="001D41A7" w:rsidRPr="001D41A7" w:rsidRDefault="001D41A7" w:rsidP="001D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«История возникновения праздника 1 </w:t>
            </w:r>
            <w:r w:rsidR="00577938"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сентября»</w:t>
            </w:r>
            <w:r w:rsidR="00577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1).</w:t>
            </w:r>
          </w:p>
          <w:p w14:paraId="704407BE" w14:textId="62E80A79" w:rsidR="001D41A7" w:rsidRPr="001D41A7" w:rsidRDefault="001D41A7" w:rsidP="001D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Украшение </w:t>
            </w:r>
            <w:r w:rsidR="00B36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зала</w:t>
            </w: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празднику.</w:t>
            </w:r>
          </w:p>
        </w:tc>
      </w:tr>
      <w:tr w:rsidR="001D41A7" w:rsidRPr="001D41A7" w14:paraId="02702034" w14:textId="77777777" w:rsidTr="00B366F9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0AC1A" w14:textId="77777777" w:rsidR="001D41A7" w:rsidRPr="001D41A7" w:rsidRDefault="001D41A7" w:rsidP="001D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3.09.18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72567" w14:textId="09D2E889" w:rsidR="001D41A7" w:rsidRPr="001D41A7" w:rsidRDefault="001D41A7" w:rsidP="001D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«В мир знаний»</w:t>
            </w:r>
            <w:r w:rsidR="00577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77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приложение</w:t>
            </w:r>
            <w:proofErr w:type="gramEnd"/>
            <w:r w:rsidR="00577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</w:t>
            </w:r>
          </w:p>
          <w:p w14:paraId="6D52D6F4" w14:textId="4BEE4D7C" w:rsidR="001D41A7" w:rsidRPr="001D41A7" w:rsidRDefault="001D41A7" w:rsidP="001D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 «Чего не стало?» (со школьными принадлежностями), «Назови </w:t>
            </w:r>
            <w:r w:rsidR="00E13810"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ласково» (</w:t>
            </w: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по теме).</w:t>
            </w:r>
          </w:p>
          <w:p w14:paraId="201ABE8D" w14:textId="77777777" w:rsidR="001D41A7" w:rsidRDefault="001D41A7" w:rsidP="001D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 Ф. Решетников «Опять двойка»</w:t>
            </w:r>
          </w:p>
          <w:p w14:paraId="5E7ED11B" w14:textId="77777777" w:rsidR="00E13810" w:rsidRPr="00E13810" w:rsidRDefault="00E13810" w:rsidP="00E1381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3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</w:t>
            </w:r>
            <w:r w:rsidRPr="00E138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спортивный праздник «День знаний</w:t>
            </w:r>
            <w:r w:rsidRPr="00E13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14:paraId="7BE7B0A2" w14:textId="101F6963" w:rsidR="00E13810" w:rsidRPr="001D41A7" w:rsidRDefault="00E13810" w:rsidP="001D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DC3F7B5" w14:textId="77777777" w:rsidR="00E13810" w:rsidRDefault="00E13810" w:rsidP="001D41A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902D5B" w14:textId="7982109B" w:rsidR="001D41A7" w:rsidRPr="001D41A7" w:rsidRDefault="001D41A7" w:rsidP="001D41A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 проекта:</w:t>
      </w:r>
    </w:p>
    <w:p w14:paraId="1028B3F6" w14:textId="34342FD2" w:rsidR="001D41A7" w:rsidRPr="001D41A7" w:rsidRDefault="001D41A7" w:rsidP="001D41A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Пополнение </w:t>
      </w:r>
      <w:r w:rsidR="00E13810" w:rsidRPr="001D41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уголка</w:t>
      </w: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художественно-эстетического развития.</w:t>
      </w:r>
    </w:p>
    <w:p w14:paraId="048C9BD1" w14:textId="77777777" w:rsidR="001D41A7" w:rsidRPr="001D41A7" w:rsidRDefault="001D41A7" w:rsidP="001D41A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Поднятие радостного эмоционального настроения.</w:t>
      </w:r>
    </w:p>
    <w:p w14:paraId="0B0E29AD" w14:textId="77777777" w:rsidR="001D41A7" w:rsidRPr="001D41A7" w:rsidRDefault="001D41A7" w:rsidP="001D41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br/>
      </w:r>
      <w:r w:rsidRPr="001D41A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                                                </w:t>
      </w:r>
    </w:p>
    <w:p w14:paraId="4A28F843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5AE3B258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19FEF1A5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776B9BFC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60D6D1B8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09371BDA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48B75AE9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30EA62D6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34D18126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12D82F4B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77C8236D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3C0413DB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0FD38A4A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0E324EE0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577F2875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63899E14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6EDB0809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459DC59A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68AE6E19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736D08D3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2D07A32C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6DAC2B97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0DCAB183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4C074EC9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2496FC5A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7F0520C5" w14:textId="20CB4251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30BBE6EF" w14:textId="33971992" w:rsidR="00CE07E4" w:rsidRDefault="00CE07E4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46BCB91A" w14:textId="77777777" w:rsidR="00CE07E4" w:rsidRDefault="00CE07E4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2836B22D" w14:textId="564E2107" w:rsidR="00E13810" w:rsidRDefault="00E13810" w:rsidP="005779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14:paraId="0E55E3FC" w14:textId="46321AA5" w:rsidR="00577938" w:rsidRDefault="00577938" w:rsidP="005779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57793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Приложение 1</w:t>
      </w:r>
    </w:p>
    <w:p w14:paraId="0B350C27" w14:textId="77777777" w:rsidR="00577938" w:rsidRPr="00577938" w:rsidRDefault="00577938" w:rsidP="005779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01364FE4" w14:textId="0D1FF057" w:rsidR="00577938" w:rsidRPr="00577938" w:rsidRDefault="00577938" w:rsidP="00577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7793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Консультация для родителей </w:t>
      </w:r>
    </w:p>
    <w:p w14:paraId="1BA3973A" w14:textId="77777777" w:rsidR="00577938" w:rsidRPr="00577938" w:rsidRDefault="00577938" w:rsidP="00577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7793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История праздника «1 сентября – День знаний».</w:t>
      </w:r>
    </w:p>
    <w:p w14:paraId="6DED44CA" w14:textId="77777777" w:rsidR="00577938" w:rsidRPr="00577938" w:rsidRDefault="00577938" w:rsidP="00577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B73FE55" w14:textId="04909FAD" w:rsidR="00577938" w:rsidRPr="00577938" w:rsidRDefault="00577938" w:rsidP="00577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сентября школьники, студенты, преподаватели и все, кто имеет или когда-либо имел отношение к образовательному процессу, отмечают День знаний. Официально этот праздник появился в государственном календаре в 1984 году, однако 1 Сентября на протяжении многих лет было особенным днем и не только для школьников. Что же предшествовало появлению учебного праздника и почему именно в первый осенний день начинается новый учебный год?</w:t>
      </w:r>
    </w:p>
    <w:p w14:paraId="6C76B3E4" w14:textId="31A5C3BF" w:rsidR="00577938" w:rsidRPr="00577938" w:rsidRDefault="00577938" w:rsidP="0057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Почему учебный год начинается 1 сентября?</w:t>
      </w:r>
    </w:p>
    <w:p w14:paraId="20E0304F" w14:textId="77777777" w:rsidR="00577938" w:rsidRPr="00577938" w:rsidRDefault="00577938" w:rsidP="00577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России никогда не было единой даты начала учебного года — занятия в образовательных заведениях начинались в различное время. В деревнях к учебе могли приступить только поздней осенью, после окончания сельскохозяйственных работ, а городские гимназисты садились за парты в середине августа. Только в 1935 году Совнарком принял постановление о единой дате начала учебы во всех школах. Первым учебным днем стало 1 сентября. Тогда же была установлена продолжительность учебного года и введены фиксированные каникулы.</w:t>
      </w:r>
    </w:p>
    <w:p w14:paraId="53AA118D" w14:textId="77777777" w:rsidR="00577938" w:rsidRPr="00577938" w:rsidRDefault="00577938" w:rsidP="00577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1 сентября была выбрана не случайно. Во многих школах занятия уже начинались в первый осенний день. Причиной этому было то, что на Руси долгое время встречали в этот день Новый год. После того, когда Петр Первый повелел перенести новогодние праздники на 1 января, начало учебы оставили на прежней дате, чтобы не прерывать учебный процесс длительным перерывом и не переносить продолжительные летние каникулы на зиму. Не последнюю роль в этом вопросе сыграла церковь. Большинство школ в те времена были при церквях, а церковь не спешила менять привычный календарь.</w:t>
      </w:r>
    </w:p>
    <w:p w14:paraId="180B05BF" w14:textId="286C8E82" w:rsidR="00577938" w:rsidRPr="00577938" w:rsidRDefault="00577938" w:rsidP="00577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</w:pPr>
      <w:r w:rsidRPr="0057793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1 Сентября в советских школах.</w:t>
      </w:r>
    </w:p>
    <w:p w14:paraId="79E8238F" w14:textId="77777777" w:rsidR="00577938" w:rsidRPr="00577938" w:rsidRDefault="00577938" w:rsidP="00577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советских школах 1 Сентября всегда было торжественным днем. Главным атрибутом первого учебного дня была праздничная линейка, во время которой чествовали первоклассников, впервые переступающих порог школы. Официально праздника в календаре не было, но в народе его называли Первый звонок или просто — 1 Сентября. Ученики всегда приходили в первый учебный день с букетами, дарили их любимым учителям, которые после уроков уходили домой с охапками цветов.</w:t>
      </w:r>
    </w:p>
    <w:p w14:paraId="59A92779" w14:textId="77777777" w:rsidR="00577938" w:rsidRPr="00577938" w:rsidRDefault="00577938" w:rsidP="00577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учебный день не был выходным, но полноценных занятий, конечно же, в этот день быть не могло. Не видевших друг друга целое лето учеников и учителей переполняли эмоции, мешающие серьезным занятиям. Как правило, учебный год начинали классным часом, во время которого сообщали расписание уроков, знакомили с новыми учителями и сообщали прочую важную информацию.</w:t>
      </w:r>
    </w:p>
    <w:p w14:paraId="495C36FB" w14:textId="77777777" w:rsidR="00577938" w:rsidRPr="00577938" w:rsidRDefault="00577938" w:rsidP="0057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День знаний — от привычной даты к празднику.</w:t>
      </w:r>
    </w:p>
    <w:p w14:paraId="7170F76D" w14:textId="239326E5" w:rsidR="00577938" w:rsidRPr="00577938" w:rsidRDefault="00577938" w:rsidP="00577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1980 году Указом Президиума Верховного Совета СССР был учрежден День знаний. Так 1 Сентября на законных основаниях появилось в календаре и стало официальным праздничным днем. Однако на протяжении нескольких лет этот день продолжал оставаться учебным. В новом формате его впервые отметили только 1984 году.</w:t>
      </w:r>
    </w:p>
    <w:p w14:paraId="0F64A6E6" w14:textId="64A8DDD2" w:rsidR="00577938" w:rsidRPr="00577938" w:rsidRDefault="00577938" w:rsidP="00577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школах вместо классного часа первым уроком начали проводить Урок мира, целью которого стало воспитание патриотизма, гордости за Родину и гражданственности. Постепенно в учебных заведениях отказались от привычных уроков, День знаний перестал быть учебным, его наполняли различными увеселительными мероприятиями и развлечениями.</w:t>
      </w:r>
    </w:p>
    <w:p w14:paraId="38696DA0" w14:textId="29042566" w:rsidR="00577938" w:rsidRPr="00577938" w:rsidRDefault="00577938" w:rsidP="005779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57793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День знаний в современной России</w:t>
      </w:r>
      <w:r w:rsidRPr="005779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3F9F5F1A" w14:textId="77777777" w:rsidR="00577938" w:rsidRPr="00577938" w:rsidRDefault="00577938" w:rsidP="00577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новой России никогда даже не было разговоров о том, чтобы упразднить любимый (хоть и сопровождающийся легкой грустью) школьный праздник. В современных школах и гимназиях 1 Сентября не является учебным днем. По многолетней традиции утро начинается с торжественной линейки и Перового звонка. Ученики приходят в школы нарядными, с цветами и шарами. Как всегда, главные виновники праздника — первоклассники.</w:t>
      </w:r>
    </w:p>
    <w:p w14:paraId="71759465" w14:textId="77777777" w:rsidR="00577938" w:rsidRDefault="00577938" w:rsidP="00577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Сентября ученики устраивают коллективные походы в кино, в театры, в парки аттракционов, ездят на экскурсии. Нередко праздник устраивают прямо в школах и своими силами — организуют концерты, смотры, конкурсы. В высших и средних профессиональных учебных заведениях 1 сентября начинают с торжественных собраний. Здесь также не обходится без цветов преподавателям и развлекательных мероприятий.</w:t>
      </w:r>
    </w:p>
    <w:p w14:paraId="22DA5EEA" w14:textId="71A9A9B1" w:rsidR="00577938" w:rsidRPr="00577938" w:rsidRDefault="00577938" w:rsidP="00577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7793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Первый учебный день в других странах.</w:t>
      </w:r>
    </w:p>
    <w:p w14:paraId="2E78022A" w14:textId="77777777" w:rsidR="00577938" w:rsidRPr="00577938" w:rsidRDefault="00577938" w:rsidP="00577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распада Советского Союза День знаний остался официальным праздником в ряде государств, вышедших из СССР. Его по-прежнему отмечают в Белоруссии, Армении, Украине, Молдавии, Казахстане и Туркмении. Дети этих стран продолжают начинать учебный год в первый день осени, следуя привычным традициям советского праздника.</w:t>
      </w:r>
    </w:p>
    <w:p w14:paraId="4CF7BFDA" w14:textId="77777777" w:rsidR="00577938" w:rsidRPr="00577938" w:rsidRDefault="00577938" w:rsidP="00577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США до сих пор нет единой даты начала учебного года. В каждом штате существуют свои правила — кому-то приходится сесть за парты начале июля, кому-то в первые дни августа, а кого-то учеба ждет в сентябре. Австралийские школьники берут в руки учебники в феврале, а немецкие ребятишки прощаются с каникулами в середине октября.</w:t>
      </w:r>
    </w:p>
    <w:p w14:paraId="5787E9AF" w14:textId="77777777" w:rsidR="00577938" w:rsidRPr="00577938" w:rsidRDefault="00577938" w:rsidP="00577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последнее время и в России начинают задумываться о гибком графике учебного года. Причина этому — огромная территория и различные климатические условия.</w:t>
      </w:r>
    </w:p>
    <w:p w14:paraId="0B6BCB04" w14:textId="60EE90EA" w:rsidR="00577938" w:rsidRDefault="00577938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3B3A457D" w14:textId="52D89171" w:rsidR="00577938" w:rsidRDefault="00577938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59508074" w14:textId="005CCB45" w:rsidR="00CE07E4" w:rsidRDefault="00CE07E4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47C9B901" w14:textId="3218D55B" w:rsidR="00CE07E4" w:rsidRDefault="00CE07E4" w:rsidP="00CE07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7DBDCC36" w14:textId="77777777" w:rsidR="00CE07E4" w:rsidRDefault="00CE07E4" w:rsidP="00CE07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7D7966A1" w14:textId="4FCE22C6" w:rsidR="00577938" w:rsidRDefault="00577938" w:rsidP="005779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57793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 xml:space="preserve">Приложение </w:t>
      </w:r>
      <w:r w:rsidR="00CE07E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</w:t>
      </w:r>
    </w:p>
    <w:p w14:paraId="23F4B2BB" w14:textId="77777777" w:rsidR="00577938" w:rsidRDefault="00577938" w:rsidP="005779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299CAF5F" w14:textId="77777777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5127CD96" w14:textId="0FA18D90" w:rsid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Сценарий праздника «</w:t>
      </w:r>
      <w:r w:rsidR="00E138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 мире знаний</w:t>
      </w:r>
      <w:r w:rsidRPr="001D41A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» </w:t>
      </w:r>
    </w:p>
    <w:p w14:paraId="4B32E2C6" w14:textId="5CF194C5" w:rsidR="001D41A7" w:rsidRDefault="001D41A7" w:rsidP="00CE07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во второй младшей группе</w:t>
      </w:r>
    </w:p>
    <w:p w14:paraId="3AE5201C" w14:textId="77777777" w:rsidR="00CE07E4" w:rsidRPr="001D41A7" w:rsidRDefault="00CE07E4" w:rsidP="00CE07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1F3F20CB" w14:textId="35631F42" w:rsidR="001D41A7" w:rsidRPr="001D41A7" w:rsidRDefault="001D41A7" w:rsidP="005779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Звучит весёлая музыка, дети входят в группу, </w:t>
      </w:r>
      <w:r w:rsidRPr="0057793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садятся на стульчики</w:t>
      </w:r>
      <w:r w:rsidRPr="001D41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14:paraId="4F6525DA" w14:textId="4F278510" w:rsidR="001D41A7" w:rsidRPr="001D41A7" w:rsidRDefault="001D41A7" w:rsidP="00577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Как много деток у нас собралось! Все они пришли сегодня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детский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сад. Какие они большие выросли! Уже перешли в младшую группу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яселек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Ребята, а какой сегодня праздник? (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1 сентября - день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знаний).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Умеете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 вы зарядку делать по утрам?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7669FAC0" w14:textId="122241E9" w:rsidR="001D41A7" w:rsidRPr="001D41A7" w:rsidRDefault="001D41A7" w:rsidP="001D41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Весёлая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зарядка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«Ладошки»</w:t>
      </w:r>
    </w:p>
    <w:p w14:paraId="73ABAE6B" w14:textId="1BD83DC9" w:rsidR="001D41A7" w:rsidRPr="001D41A7" w:rsidRDefault="001D41A7" w:rsidP="00577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. Раз вы стали такими мастерами, значит, и вправду выросли. И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детский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сад пришли не зря. Ребята, а с чем вы больше всего любите играть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садике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C4F352F" w14:textId="77777777" w:rsidR="001D41A7" w:rsidRPr="001D41A7" w:rsidRDefault="001D41A7" w:rsidP="00577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. С игрушками! </w:t>
      </w:r>
    </w:p>
    <w:p w14:paraId="6DFDAE87" w14:textId="755030BF" w:rsidR="000F2CF6" w:rsidRPr="001D41A7" w:rsidRDefault="000F2CF6" w:rsidP="000F2C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BDB7E6" wp14:editId="70DBCEBD">
            <wp:simplePos x="0" y="0"/>
            <wp:positionH relativeFrom="column">
              <wp:posOffset>108585</wp:posOffset>
            </wp:positionH>
            <wp:positionV relativeFrom="paragraph">
              <wp:posOffset>199390</wp:posOffset>
            </wp:positionV>
            <wp:extent cx="1341120" cy="2018030"/>
            <wp:effectExtent l="0" t="0" r="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1A7"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</w:t>
      </w:r>
      <w:r w:rsidR="001D41A7"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А вот я вам сейчас загадки про них загадаю. </w:t>
      </w:r>
      <w:r w:rsidR="001D41A7"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Слушайте </w:t>
      </w:r>
      <w:r w:rsid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внимательно</w:t>
      </w:r>
      <w:r w:rsidR="001D41A7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D41A7"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5779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D41A7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Длинные ушки, быстрые лапки, прыгает ловко, любит морковку. </w:t>
      </w:r>
      <w:r w:rsidR="001D41A7"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(Зайка)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</w:r>
    </w:p>
    <w:p w14:paraId="6BA4B5B4" w14:textId="407331A7" w:rsidR="001D41A7" w:rsidRPr="001D41A7" w:rsidRDefault="001D41A7" w:rsidP="00577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</w:t>
      </w:r>
      <w:r w:rsidRPr="001D41A7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А вот вам вторая загадка. </w:t>
      </w:r>
    </w:p>
    <w:p w14:paraId="28DBA551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Угадайте, кто такая: вся горит, как золотая,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0D61CFB3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Ходит в шубке дорогой, хвост пушистый и большой</w:t>
      </w:r>
      <w:r w:rsidRPr="001D41A7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(Лисица) </w:t>
      </w:r>
    </w:p>
    <w:p w14:paraId="7C69AD23" w14:textId="6AAF6F9E" w:rsid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. У нас есть хитрая лисица, которая любит гоняться за зайчишками. </w:t>
      </w:r>
    </w:p>
    <w:p w14:paraId="7FBC894F" w14:textId="77777777" w:rsidR="00CE07E4" w:rsidRPr="001D41A7" w:rsidRDefault="00CE07E4" w:rsidP="00CE07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И последняя загадка. </w:t>
      </w:r>
    </w:p>
    <w:p w14:paraId="7EEC8DF6" w14:textId="77777777" w:rsidR="00CE07E4" w:rsidRPr="001D41A7" w:rsidRDefault="00CE07E4" w:rsidP="00CE07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 бубенчиком в руке, в ярко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красном колпачке,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540F16B8" w14:textId="77777777" w:rsidR="00CE07E4" w:rsidRPr="001D41A7" w:rsidRDefault="00CE07E4" w:rsidP="00CE07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весёлая игрушка.  Отгадайте, кто?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(Петрушка) </w:t>
      </w:r>
    </w:p>
    <w:p w14:paraId="56D94DD4" w14:textId="698B9C20" w:rsidR="00CE07E4" w:rsidRDefault="00CE07E4" w:rsidP="00CE07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Молодцы! А теперь похлопайте в ладоши, а Петрушка попляшет!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(Петрушка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отрицательно качает головой.)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Плясать не хочешь? Почему?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(Подносит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Петрушку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уху, </w:t>
      </w:r>
      <w:proofErr w:type="gramStart"/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тот</w:t>
      </w:r>
      <w:proofErr w:type="gramEnd"/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будто шепчет.)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Петрушка говорит, что вы </w:t>
      </w:r>
      <w:proofErr w:type="gramStart"/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выросли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большие</w:t>
      </w:r>
      <w:proofErr w:type="gramEnd"/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он —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нет.</w:t>
      </w:r>
    </w:p>
    <w:p w14:paraId="2BF1653F" w14:textId="77777777" w:rsidR="00CE07E4" w:rsidRDefault="00CE07E4" w:rsidP="00CE07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80BEDAD" w14:textId="005BA519" w:rsidR="000F2CF6" w:rsidRPr="001D41A7" w:rsidRDefault="00CE07E4" w:rsidP="00CE07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F8639B2" wp14:editId="48FBB0F5">
            <wp:extent cx="5780804" cy="3840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31" cy="388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410DF" w14:textId="1295A665" w:rsidR="001D41A7" w:rsidRPr="001D41A7" w:rsidRDefault="001D41A7" w:rsidP="005779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Проводится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игра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«Хитрая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лиса»</w:t>
      </w:r>
    </w:p>
    <w:p w14:paraId="461ADBEB" w14:textId="2E8878D6" w:rsidR="001D41A7" w:rsidRPr="001D41A7" w:rsidRDefault="001D41A7" w:rsidP="00577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Петрушка тоже очень хочет вырасти. А вы хотите, </w:t>
      </w:r>
      <w:r w:rsidR="000F2CF6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чтобы </w:t>
      </w:r>
      <w:r w:rsidR="000F2C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Петрушка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вырос? Тогда вы должны помочь ему. Поможете? Надо три раза </w:t>
      </w:r>
      <w:proofErr w:type="gramStart"/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громко </w:t>
      </w:r>
      <w:r w:rsidR="005779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сказать</w:t>
      </w:r>
      <w:proofErr w:type="gramEnd"/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«Расти, Петрушка, поскорее, спляшем вместе веселее!» —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хлопнуть в </w:t>
      </w:r>
      <w:r w:rsidR="005779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ладоши и закрыть глаза.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69676E50" w14:textId="00503460" w:rsidR="001D41A7" w:rsidRPr="001D41A7" w:rsidRDefault="001D41A7" w:rsidP="00577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 хором произносят волшебные слова. Воспитатель кружится </w:t>
      </w:r>
      <w:r w:rsidR="000F2CF6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</w:t>
      </w:r>
      <w:r w:rsidR="000F2C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Петрушкой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руках. Приблизившись к двери, быстро отдает игрушку </w:t>
      </w:r>
      <w:r w:rsidR="000F2CF6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r w:rsidR="000F2C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выводит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большого Петрушку.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3FFFE82D" w14:textId="77777777" w:rsidR="001D41A7" w:rsidRPr="001D41A7" w:rsidRDefault="001D41A7" w:rsidP="00577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Петрушка</w:t>
      </w:r>
      <w:r w:rsidRPr="001D41A7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bdr w:val="none" w:sz="0" w:space="0" w:color="auto" w:frame="1"/>
          <w:lang w:eastAsia="ru-RU"/>
        </w:rPr>
        <w:t>. Ой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1D41A7"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  <w:bdr w:val="none" w:sz="0" w:space="0" w:color="auto" w:frame="1"/>
          <w:lang w:eastAsia="ru-RU"/>
        </w:rPr>
        <w:t>ой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-ой! Что со мной? Вырос я такой большой! </w:t>
      </w:r>
    </w:p>
    <w:p w14:paraId="577ADC84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с детьми пляшет под веселую музыку.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F6A8973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                                                          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Танец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носок» </w:t>
      </w:r>
    </w:p>
    <w:p w14:paraId="70ADC299" w14:textId="656DDE0B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Петрушка принёс с собой корзину, давайте посмотрим, что же в </w:t>
      </w:r>
      <w:r w:rsidR="000F2CF6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ней </w:t>
      </w:r>
      <w:r w:rsidR="000F2C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лежит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0F2CF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овощи и фрукты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) </w:t>
      </w:r>
    </w:p>
    <w:p w14:paraId="4BCDF32D" w14:textId="1FF5F1D0" w:rsidR="001D41A7" w:rsidRDefault="001D41A7" w:rsidP="005779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Проводится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игра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0F2CF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собери в корзинку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».</w:t>
      </w:r>
    </w:p>
    <w:p w14:paraId="394A6F1D" w14:textId="425680D3" w:rsidR="000F2CF6" w:rsidRDefault="000F2CF6" w:rsidP="005779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9EA2B79" wp14:editId="22FF765E">
            <wp:extent cx="4884420" cy="324496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37" cy="32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90741" w14:textId="77777777" w:rsidR="00CE07E4" w:rsidRPr="001D41A7" w:rsidRDefault="00CE07E4" w:rsidP="005779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</w:p>
    <w:p w14:paraId="3CFAE6ED" w14:textId="08B811F9" w:rsidR="001D41A7" w:rsidRDefault="001D41A7" w:rsidP="00577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Звучит весёлая подвижная музыка. Дети свободно двигаются по </w:t>
      </w:r>
      <w:r w:rsidR="000F2CF6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залу</w:t>
      </w:r>
      <w:r w:rsidR="000F2CF6" w:rsidRPr="001D41A7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bdr w:val="none" w:sz="0" w:space="0" w:color="auto" w:frame="1"/>
          <w:lang w:eastAsia="ru-RU"/>
        </w:rPr>
        <w:t xml:space="preserve">, </w:t>
      </w:r>
      <w:r w:rsidR="000F2C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выполняют</w:t>
      </w:r>
      <w:r w:rsidR="005779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различные плясовые движения. Неожиданно музыка меняется </w:t>
      </w:r>
      <w:r w:rsidR="000F2CF6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</w:t>
      </w:r>
      <w:r w:rsidR="000F2C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более</w:t>
      </w:r>
      <w:r w:rsidR="000F2CF6"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тихую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спокойную. Дети приседают и закрывают глаза ладошками. </w:t>
      </w:r>
    </w:p>
    <w:p w14:paraId="18962A44" w14:textId="77777777" w:rsidR="00CE07E4" w:rsidRDefault="00CE07E4" w:rsidP="00577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C570F24" w14:textId="12D5B900" w:rsidR="000F2CF6" w:rsidRPr="001D41A7" w:rsidRDefault="000F2CF6" w:rsidP="00CE07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124A0D4" wp14:editId="2DB5D5CE">
            <wp:extent cx="4960620" cy="3295590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616" cy="330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F4B09" w14:textId="535D6B0F" w:rsidR="001D41A7" w:rsidRPr="001D41A7" w:rsidRDefault="001D41A7" w:rsidP="000F2C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Петрушка, расправив большой платок, под лёгкую музыку обходит ребят </w:t>
      </w:r>
      <w:r w:rsidR="000F2CF6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r w:rsidR="000F2C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кого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-ни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 из них накрывает платком.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5FE7A0D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Петрушка.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Раз! Два! Три!  Кто же спрятался внутри? </w:t>
      </w:r>
    </w:p>
    <w:p w14:paraId="4E9D2B99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 зевайте, не зевайте! Поскорее отвечайте!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00EAE3EF" w14:textId="3C32BA3A" w:rsidR="001D41A7" w:rsidRPr="001D41A7" w:rsidRDefault="001D41A7" w:rsidP="000F2C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называют имя спрятанного под платком ребёнка. Если угадали, </w:t>
      </w:r>
      <w:r w:rsidR="00CE07E4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 </w:t>
      </w:r>
      <w:r w:rsidR="00CE07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платок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поднимают. Ребёнок, находившийся под платком, прыгает под </w:t>
      </w:r>
      <w:r w:rsidR="00CE07E4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весёлую </w:t>
      </w:r>
      <w:r w:rsidR="00CE07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музыку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все остальные хлопают ему. Играя последний раз, </w:t>
      </w:r>
      <w:r w:rsidR="00CE07E4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Петрушка </w:t>
      </w:r>
      <w:r w:rsidR="00CE07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накрывает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платком корзину, вновь произносит свои слова. Дети называют </w:t>
      </w:r>
      <w:r w:rsidR="00CE07E4"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имя </w:t>
      </w:r>
      <w:r w:rsidR="00CE07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ребёнка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который, по их мнению, спрятался под платком.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E36EF63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Нет! Все ребятки тут! Кто же тогда под платочком спрятался? </w:t>
      </w:r>
    </w:p>
    <w:p w14:paraId="2C8A7F36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Петрушка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. Мы платочек поднимаем, что под ним, сейчас узнаем, </w:t>
      </w:r>
    </w:p>
    <w:p w14:paraId="583EFC2E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Что же это? Корзинка!    А в корзинке…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035D4815" w14:textId="75EFE7CB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Дети. Листочки! </w:t>
      </w:r>
    </w:p>
    <w:p w14:paraId="033D8831" w14:textId="408F690B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</w:t>
      </w:r>
      <w:r w:rsidRPr="001D41A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Правильно, но они какие – то белые. Ребята, а что же </w:t>
      </w:r>
      <w:r w:rsidR="00CE07E4"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надо </w:t>
      </w:r>
      <w:r w:rsidR="00CE07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сделать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листочки стали осенними? (конечно же, их раскрасить)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6A9E81A9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Раскрашивание листьев </w:t>
      </w:r>
    </w:p>
    <w:p w14:paraId="5DE123A3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Петрушка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. Очень весело нам было! Всех ребят я полюбил. </w:t>
      </w:r>
    </w:p>
    <w:p w14:paraId="2120FCA2" w14:textId="77777777" w:rsidR="001D41A7" w:rsidRP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Но прощаться нам пора. Что поделать? Ждут дела!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09889338" w14:textId="218DE95A" w:rsidR="001D41A7" w:rsidRDefault="001D41A7" w:rsidP="001D41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До </w:t>
      </w:r>
      <w:r w:rsidR="00CE07E4"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свидания, ребята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!</w:t>
      </w:r>
      <w:r w:rsidRPr="001D41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54BF1581" w14:textId="10DF8354" w:rsidR="00CE07E4" w:rsidRPr="00CE07E4" w:rsidRDefault="000F2CF6" w:rsidP="00CE07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CE07E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«Парный танец»</w:t>
      </w:r>
    </w:p>
    <w:p w14:paraId="49E6ACE6" w14:textId="41A8D087" w:rsidR="00BB1AC6" w:rsidRDefault="00CE07E4" w:rsidP="001D41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95DE9F" wp14:editId="0797EC3F">
            <wp:extent cx="5890260" cy="39131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66" cy="39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49CA5" w14:textId="3D0A1200" w:rsidR="00CE07E4" w:rsidRDefault="00CE07E4" w:rsidP="001D41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615C59" w14:textId="20208DB6" w:rsidR="00CE07E4" w:rsidRDefault="00CE07E4" w:rsidP="001D41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E94E9E" w14:textId="6079D285" w:rsidR="00CE07E4" w:rsidRDefault="00CE07E4" w:rsidP="001D41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8E3153" w14:textId="36072468" w:rsidR="00CE07E4" w:rsidRDefault="00CE07E4" w:rsidP="001D41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0C68CC" w14:textId="361D2ABC" w:rsidR="00CE07E4" w:rsidRDefault="00CE07E4" w:rsidP="001D41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8DE04B" w14:textId="6A4EEA1A" w:rsidR="00CE07E4" w:rsidRDefault="00CE07E4" w:rsidP="001D41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77D0A4" w14:textId="77777777" w:rsidR="00CE07E4" w:rsidRDefault="00CE07E4" w:rsidP="001D41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D3A286" w14:textId="3F8C24AE" w:rsidR="00CE07E4" w:rsidRDefault="00CE07E4" w:rsidP="00CE0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CE07E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Музыкально</w:t>
      </w:r>
      <w:r w:rsidRPr="00CE07E4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- спортивный праздник «День знаний</w:t>
      </w:r>
      <w:r w:rsidRPr="00CE07E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»</w:t>
      </w:r>
    </w:p>
    <w:p w14:paraId="7E67FFD9" w14:textId="77777777" w:rsidR="00CE07E4" w:rsidRDefault="00CE07E4" w:rsidP="00CE0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687D094B" w14:textId="34C4D7A1" w:rsidR="00CE07E4" w:rsidRDefault="00CE07E4" w:rsidP="00CE0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3A808145" wp14:editId="2CD2F9C5">
            <wp:extent cx="5940425" cy="39465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105E3" w14:textId="336E3644" w:rsidR="00CE07E4" w:rsidRDefault="00CE07E4" w:rsidP="00CE0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26248D0C" w14:textId="4A096ABF" w:rsidR="00CE07E4" w:rsidRDefault="00CE07E4" w:rsidP="00CE0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59739C0A" wp14:editId="30BC7CB8">
            <wp:extent cx="5940425" cy="39465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0FB4C" w14:textId="3866967E" w:rsidR="00CE07E4" w:rsidRDefault="00CE07E4" w:rsidP="00CE0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52A8447A" w14:textId="1C57DAF5" w:rsidR="00CE07E4" w:rsidRDefault="00CE07E4" w:rsidP="00CE0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7177AC49" w14:textId="6180511E" w:rsidR="00CE07E4" w:rsidRPr="00CE07E4" w:rsidRDefault="00CE07E4" w:rsidP="00CE0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noProof/>
        </w:rPr>
        <w:lastRenderedPageBreak/>
        <w:drawing>
          <wp:inline distT="0" distB="0" distL="0" distR="0" wp14:anchorId="15016D7B" wp14:editId="5F368235">
            <wp:extent cx="5940425" cy="39465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66E56" w14:textId="77777777" w:rsidR="00CE07E4" w:rsidRPr="001D41A7" w:rsidRDefault="00CE07E4" w:rsidP="001D41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E07E4" w:rsidRPr="001D41A7" w:rsidSect="00CE07E4">
      <w:pgSz w:w="11906" w:h="16838"/>
      <w:pgMar w:top="964" w:right="851" w:bottom="102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4E81C" w14:textId="77777777" w:rsidR="00577938" w:rsidRDefault="00577938" w:rsidP="00577938">
      <w:pPr>
        <w:spacing w:after="0" w:line="240" w:lineRule="auto"/>
      </w:pPr>
      <w:r>
        <w:separator/>
      </w:r>
    </w:p>
  </w:endnote>
  <w:endnote w:type="continuationSeparator" w:id="0">
    <w:p w14:paraId="31432EAF" w14:textId="77777777" w:rsidR="00577938" w:rsidRDefault="00577938" w:rsidP="0057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9BE35" w14:textId="77777777" w:rsidR="00577938" w:rsidRDefault="00577938" w:rsidP="00577938">
      <w:pPr>
        <w:spacing w:after="0" w:line="240" w:lineRule="auto"/>
      </w:pPr>
      <w:r>
        <w:separator/>
      </w:r>
    </w:p>
  </w:footnote>
  <w:footnote w:type="continuationSeparator" w:id="0">
    <w:p w14:paraId="02731051" w14:textId="77777777" w:rsidR="00577938" w:rsidRDefault="00577938" w:rsidP="00577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02862"/>
    <w:multiLevelType w:val="multilevel"/>
    <w:tmpl w:val="C80C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83F6C"/>
    <w:multiLevelType w:val="multilevel"/>
    <w:tmpl w:val="A38C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66ED8"/>
    <w:multiLevelType w:val="multilevel"/>
    <w:tmpl w:val="4C60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55095"/>
    <w:multiLevelType w:val="multilevel"/>
    <w:tmpl w:val="4B52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667D55"/>
    <w:multiLevelType w:val="multilevel"/>
    <w:tmpl w:val="E4AC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D0424A"/>
    <w:multiLevelType w:val="multilevel"/>
    <w:tmpl w:val="C0FC3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064AA"/>
    <w:multiLevelType w:val="multilevel"/>
    <w:tmpl w:val="1DB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363D62"/>
    <w:multiLevelType w:val="multilevel"/>
    <w:tmpl w:val="4CC0C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BE45CB"/>
    <w:multiLevelType w:val="multilevel"/>
    <w:tmpl w:val="95FC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31583E"/>
    <w:multiLevelType w:val="multilevel"/>
    <w:tmpl w:val="09C6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69"/>
    <w:rsid w:val="000F2CF6"/>
    <w:rsid w:val="001D41A7"/>
    <w:rsid w:val="00577938"/>
    <w:rsid w:val="00923E69"/>
    <w:rsid w:val="00B366F9"/>
    <w:rsid w:val="00BB1AC6"/>
    <w:rsid w:val="00CE07E4"/>
    <w:rsid w:val="00E1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CDCF"/>
  <w15:chartTrackingRefBased/>
  <w15:docId w15:val="{DD7F6AA0-D6B0-4F59-B0A0-5DF24A3C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3">
    <w:name w:val="c43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23E69"/>
  </w:style>
  <w:style w:type="character" w:customStyle="1" w:styleId="c22">
    <w:name w:val="c22"/>
    <w:basedOn w:val="a0"/>
    <w:rsid w:val="00923E69"/>
  </w:style>
  <w:style w:type="character" w:customStyle="1" w:styleId="c6">
    <w:name w:val="c6"/>
    <w:basedOn w:val="a0"/>
    <w:rsid w:val="00923E69"/>
  </w:style>
  <w:style w:type="paragraph" w:customStyle="1" w:styleId="c44">
    <w:name w:val="c44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23E69"/>
  </w:style>
  <w:style w:type="paragraph" w:customStyle="1" w:styleId="c45">
    <w:name w:val="c45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23E69"/>
  </w:style>
  <w:style w:type="paragraph" w:customStyle="1" w:styleId="c18">
    <w:name w:val="c18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923E69"/>
  </w:style>
  <w:style w:type="paragraph" w:customStyle="1" w:styleId="c15">
    <w:name w:val="c15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23E69"/>
  </w:style>
  <w:style w:type="paragraph" w:customStyle="1" w:styleId="c25">
    <w:name w:val="c25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923E69"/>
  </w:style>
  <w:style w:type="paragraph" w:customStyle="1" w:styleId="c16">
    <w:name w:val="c16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23E69"/>
  </w:style>
  <w:style w:type="paragraph" w:customStyle="1" w:styleId="c5">
    <w:name w:val="c5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23E69"/>
  </w:style>
  <w:style w:type="paragraph" w:customStyle="1" w:styleId="c32">
    <w:name w:val="c32"/>
    <w:basedOn w:val="a"/>
    <w:rsid w:val="0092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3E69"/>
  </w:style>
  <w:style w:type="character" w:customStyle="1" w:styleId="c53">
    <w:name w:val="c53"/>
    <w:basedOn w:val="a0"/>
    <w:rsid w:val="00923E69"/>
  </w:style>
  <w:style w:type="character" w:customStyle="1" w:styleId="ff2">
    <w:name w:val="ff2"/>
    <w:basedOn w:val="a0"/>
    <w:rsid w:val="001D41A7"/>
  </w:style>
  <w:style w:type="character" w:customStyle="1" w:styleId="ff4">
    <w:name w:val="ff4"/>
    <w:basedOn w:val="a0"/>
    <w:rsid w:val="001D41A7"/>
  </w:style>
  <w:style w:type="character" w:customStyle="1" w:styleId="ff1">
    <w:name w:val="ff1"/>
    <w:basedOn w:val="a0"/>
    <w:rsid w:val="001D41A7"/>
  </w:style>
  <w:style w:type="character" w:customStyle="1" w:styleId="ff3">
    <w:name w:val="ff3"/>
    <w:basedOn w:val="a0"/>
    <w:rsid w:val="001D41A7"/>
  </w:style>
  <w:style w:type="character" w:customStyle="1" w:styleId="ff7">
    <w:name w:val="ff7"/>
    <w:basedOn w:val="a0"/>
    <w:rsid w:val="001D41A7"/>
  </w:style>
  <w:style w:type="character" w:customStyle="1" w:styleId="ff8">
    <w:name w:val="ff8"/>
    <w:basedOn w:val="a0"/>
    <w:rsid w:val="001D41A7"/>
  </w:style>
  <w:style w:type="character" w:customStyle="1" w:styleId="ff6">
    <w:name w:val="ff6"/>
    <w:basedOn w:val="a0"/>
    <w:rsid w:val="001D41A7"/>
  </w:style>
  <w:style w:type="character" w:customStyle="1" w:styleId="ls1">
    <w:name w:val="ls1"/>
    <w:basedOn w:val="a0"/>
    <w:rsid w:val="001D41A7"/>
  </w:style>
  <w:style w:type="character" w:customStyle="1" w:styleId="ff5">
    <w:name w:val="ff5"/>
    <w:basedOn w:val="a0"/>
    <w:rsid w:val="001D41A7"/>
  </w:style>
  <w:style w:type="character" w:customStyle="1" w:styleId="ls3">
    <w:name w:val="ls3"/>
    <w:basedOn w:val="a0"/>
    <w:rsid w:val="001D41A7"/>
  </w:style>
  <w:style w:type="character" w:customStyle="1" w:styleId="c8">
    <w:name w:val="c8"/>
    <w:basedOn w:val="a0"/>
    <w:rsid w:val="001D41A7"/>
  </w:style>
  <w:style w:type="paragraph" w:styleId="a3">
    <w:name w:val="Normal (Web)"/>
    <w:basedOn w:val="a"/>
    <w:uiPriority w:val="99"/>
    <w:semiHidden/>
    <w:unhideWhenUsed/>
    <w:rsid w:val="0057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7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7938"/>
  </w:style>
  <w:style w:type="paragraph" w:styleId="a6">
    <w:name w:val="footer"/>
    <w:basedOn w:val="a"/>
    <w:link w:val="a7"/>
    <w:uiPriority w:val="99"/>
    <w:unhideWhenUsed/>
    <w:rsid w:val="0057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7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06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902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2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8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67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9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9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12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32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3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7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5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7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8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3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7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3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1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3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3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1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05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50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45445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764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7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2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5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9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53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2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3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7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0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4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4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5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4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2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3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0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93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2020-08-09T16:32:00Z</dcterms:created>
  <dcterms:modified xsi:type="dcterms:W3CDTF">2020-08-11T17:17:00Z</dcterms:modified>
</cp:coreProperties>
</file>